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1C65C4A" w:rsidR="002D4C0F" w:rsidRPr="00537A5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3CA617B" w:rsidR="002D4C0F" w:rsidRPr="00537A53" w:rsidRDefault="00537A5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750280A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556AD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4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55B5071" w:rsidR="002E2BD3" w:rsidRPr="00E628CF" w:rsidRDefault="00C536C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86AC00D" w:rsidR="002E2BD3" w:rsidRPr="00E628CF" w:rsidRDefault="00AF064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Примена стечених знања која се односе на описивање осећања</w:t>
            </w:r>
          </w:p>
        </w:tc>
      </w:tr>
      <w:tr w:rsidR="00AF0644" w:rsidRPr="002D4C0F" w14:paraId="62AE202B" w14:textId="77777777" w:rsidTr="00AF0644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CF76EDF" w:rsidR="00AF0644" w:rsidRPr="002D4C0F" w:rsidRDefault="00AF0644" w:rsidP="00AF06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AC6DFFB" w14:textId="25375745" w:rsidR="00AF0644" w:rsidRPr="00F05FC4" w:rsidRDefault="00C252AE" w:rsidP="00AF0644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r>
              <w:rPr>
                <w:rFonts w:ascii="Times New Roman" w:hAnsi="Times New Roman"/>
                <w:lang w:val="sr-Cyrl-RS"/>
              </w:rPr>
              <w:t>часа</w:t>
            </w:r>
            <w:bookmarkStart w:id="0" w:name="_GoBack"/>
            <w:bookmarkEnd w:id="0"/>
            <w:r w:rsidR="00AF0644" w:rsidRPr="00F05FC4">
              <w:rPr>
                <w:rFonts w:ascii="Times New Roman" w:hAnsi="Times New Roman"/>
                <w:lang w:val="sr-Cyrl-RS"/>
              </w:rPr>
              <w:t xml:space="preserve"> ученици ће бити у стању да:</w:t>
            </w:r>
          </w:p>
          <w:p w14:paraId="5683DDC6" w14:textId="0C5BB636" w:rsidR="00AF0644" w:rsidRPr="00AF0644" w:rsidRDefault="00AF0644" w:rsidP="00AF064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саопште кратке описе изгледа, потреба и осећања 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 is happy. She’s fat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2A" w14:textId="1BDFC867" w:rsidR="00AF0644" w:rsidRPr="00AF0644" w:rsidRDefault="00AF0644" w:rsidP="00AF064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F0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поштују правила учтиве комуникације.</w:t>
            </w:r>
          </w:p>
        </w:tc>
      </w:tr>
      <w:tr w:rsidR="00AF0644" w:rsidRPr="002D4C0F" w14:paraId="41E9E6CD" w14:textId="77777777" w:rsidTr="00AC4314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A659FE8" w14:textId="6B65578C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7B47B45" w14:textId="6DF5DE3D" w:rsidR="00AF0644" w:rsidRDefault="00AF0644" w:rsidP="00AF064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сарадња, предузетништво, одговорно учешће у демократском друштву</w:t>
            </w:r>
          </w:p>
        </w:tc>
      </w:tr>
      <w:tr w:rsidR="00AF0644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AF0644" w:rsidRPr="00307924" w:rsidRDefault="00AF0644" w:rsidP="00AF06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AF0644" w:rsidRPr="00AC4314" w:rsidRDefault="00AF0644" w:rsidP="00AF064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AF0644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AF0644" w:rsidRPr="00307924" w:rsidRDefault="00AF0644" w:rsidP="00AF06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14651329" w:rsidR="00AF0644" w:rsidRPr="00AC4314" w:rsidRDefault="00AF0644" w:rsidP="00AF064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Демонстартивни- коришћење старих новина/ часописа, Игровне активности</w:t>
            </w:r>
          </w:p>
        </w:tc>
      </w:tr>
      <w:tr w:rsidR="00AF0644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AF0644" w:rsidRPr="00307924" w:rsidRDefault="00AF0644" w:rsidP="00AF06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3D66871" w:rsidR="00AF0644" w:rsidRPr="0044307C" w:rsidRDefault="00AF0644" w:rsidP="00AF064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4307C">
              <w:rPr>
                <w:rFonts w:ascii="Times New Roman" w:hAnsi="Times New Roman"/>
                <w:lang w:val="sr-Cyrl-RS"/>
              </w:rPr>
              <w:t>У</w:t>
            </w:r>
            <w:r w:rsidRPr="0044307C">
              <w:rPr>
                <w:rFonts w:ascii="Times New Roman" w:hAnsi="Times New Roman"/>
                <w:lang w:val="sr-Cyrl-CS"/>
              </w:rPr>
              <w:t>џбеник</w:t>
            </w:r>
            <w:r w:rsidRPr="0044307C">
              <w:rPr>
                <w:rFonts w:ascii="Times New Roman" w:hAnsi="Times New Roman"/>
                <w:lang w:val="sr-Cyrl-RS"/>
              </w:rPr>
              <w:t xml:space="preserve"> (стр.40)</w:t>
            </w:r>
            <w:r w:rsidRPr="0044307C">
              <w:rPr>
                <w:rFonts w:ascii="Times New Roman" w:hAnsi="Times New Roman"/>
                <w:lang w:val="sr-Cyrl-CS"/>
              </w:rPr>
              <w:t>, радна свеска</w:t>
            </w:r>
            <w:r w:rsidRPr="0044307C">
              <w:rPr>
                <w:rFonts w:ascii="Times New Roman" w:hAnsi="Times New Roman"/>
                <w:lang w:val="sr-Cyrl-RS"/>
              </w:rPr>
              <w:t>(стр.30,31)</w:t>
            </w:r>
            <w:r w:rsidRPr="0044307C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44307C">
              <w:rPr>
                <w:rFonts w:ascii="Times New Roman" w:hAnsi="Times New Roman"/>
                <w:lang w:val="sr-Cyrl-RS"/>
              </w:rPr>
              <w:t>(стр59, 60,61)</w:t>
            </w:r>
            <w:r w:rsidRPr="0044307C">
              <w:rPr>
                <w:rFonts w:ascii="Times New Roman" w:hAnsi="Times New Roman"/>
                <w:lang w:val="sr-Cyrl-CS"/>
              </w:rPr>
              <w:t>; лепак, маказе, пластелин, штапићи од сладоледа</w:t>
            </w:r>
          </w:p>
        </w:tc>
      </w:tr>
      <w:tr w:rsidR="00AF0644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AF0644" w:rsidRPr="00307924" w:rsidRDefault="00AF0644" w:rsidP="00AF06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3EF5985" w:rsidR="00AF0644" w:rsidRPr="00AC4314" w:rsidRDefault="00AF0644" w:rsidP="00AF064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AF0644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AF0644" w:rsidRPr="002D4C0F" w:rsidRDefault="00AF0644" w:rsidP="00AF064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AF0644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3BC2E39" w:rsidR="00AF0644" w:rsidRPr="009A18FF" w:rsidRDefault="00AF0644" w:rsidP="00AF06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353D3A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307AC18C" w14:textId="77777777" w:rsidR="00AF0644" w:rsidRPr="00022F3B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59E6F4F" w14:textId="07A5EA45" w:rsidR="00AF0644" w:rsidRPr="0044307C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</w:p>
          <w:p w14:paraId="070700EF" w14:textId="0F6DF03C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30. Look! Numbers one, two, three.  What is  in picture 1? Is she sad?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 питања за сваку слику, У дају своје одговаре.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упутства У да треба да слушају и повежу број са одговарајућом сликом. Показује на уво и каже: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; потом узима радну свеску и оловку и покретима повезивања показује шта треба урадити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take your pencils and match.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 да ли су сви схватили задатак.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повезали.Када заврше, У најпре у паровима проверавају како су урадили. Следи провера задатка:</w:t>
            </w:r>
          </w:p>
          <w:p w14:paraId="2581282E" w14:textId="1EA9A4AA" w:rsidR="00AF0644" w:rsidRPr="00025DDB" w:rsidRDefault="00AF0644" w:rsidP="00AF06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third picture</w:t>
            </w: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first picture</w:t>
            </w: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second picture</w:t>
            </w:r>
          </w:p>
          <w:p w14:paraId="6D1ECEDE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430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дати задатак. Кад У дају одговор, Н га потврђује кликом на одговарајућу слику како би У били сигурни да су тачно урадили задатак.</w:t>
            </w:r>
          </w:p>
          <w:p w14:paraId="51F314EE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964C811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Провера домаћег задатка. </w:t>
            </w:r>
          </w:p>
          <w:p w14:paraId="6B72E6AC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the pictures, find the numbers and colour.</w:t>
            </w:r>
          </w:p>
          <w:p w14:paraId="65A45BD2" w14:textId="150D3712" w:rsidR="00AF0644" w:rsidRDefault="00AF0644" w:rsidP="00AF06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22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обилази У и проверава да ли су урадили домаћи задатак. Када обиђе све У, Н прозива У да именују бројеве које су нашли: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10- ten candles on the cake, 5- the clock on the wall, 9- on the door, 8- on a boy’s shirt.</w:t>
            </w:r>
          </w:p>
          <w:p w14:paraId="0318FC96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430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дати задатак. Када У именује број, Н га кликом обележава како би сви У видели о којим бројевима је реч. </w:t>
            </w:r>
          </w:p>
          <w:p w14:paraId="62AE203C" w14:textId="4D7DAA18" w:rsidR="00AF0644" w:rsidRPr="00222BB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AF0644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A5BE58E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4BC4F25C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709EBDB6" w:rsidR="00AF0644" w:rsidRPr="0044307C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stick and plasticine figure</w:t>
            </w:r>
          </w:p>
          <w:p w14:paraId="2F8765DC" w14:textId="14E0EA4E" w:rsidR="00AF0644" w:rsidRPr="00E93E50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 your workbooks and open your books at page 30. Look at the girl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девојчицу).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шта-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she doing?-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Шта он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ради?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одговоре. Н их потом подсећа да је требало да понесу пластелин, штапиће, лепак и бојице и маказе, те да им је задатак да направе своју фигурицу од пластелина. Следи самостални рад ученика. Н их обилази и помаже тамо где је то неопходно.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потрудили да што боље направе фигурице.</w:t>
            </w:r>
          </w:p>
          <w:p w14:paraId="2AA378F3" w14:textId="77777777" w:rsidR="00AF0644" w:rsidRPr="009A18FF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348317D8" w:rsidR="00AF0644" w:rsidRPr="002D4C0F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AF0644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50047C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7BB713CA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4368E24" w14:textId="1A559FC1" w:rsidR="00AF0644" w:rsidRPr="0044307C" w:rsidRDefault="00AF0644" w:rsidP="00AF064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</w:t>
            </w:r>
          </w:p>
          <w:p w14:paraId="5BF7B84B" w14:textId="7C9EA5E0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фигурица, Н усмерава пажњу У на 2. задатак и пита их шта девојчица показује: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girl. What’s happening?-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Шта се дешава?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које девојчица изговара,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 is happy. She’s fat.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фигурицу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нешто о њој.</w:t>
            </w:r>
          </w:p>
          <w:p w14:paraId="4965FE72" w14:textId="454EEA52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једни другима причају о својим фигурицама. </w:t>
            </w:r>
          </w:p>
          <w:p w14:paraId="562D4EBB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ситуацију на часу, помаже У којима је потребна додатна помоћ. </w:t>
            </w:r>
          </w:p>
          <w:p w14:paraId="5C4AD04D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B0216ED" w14:textId="61DE60F0" w:rsidR="00AF0644" w:rsidRPr="0044307C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the faces (happy, sad, thirsty, hungry) Than say: She’s happy</w:t>
            </w:r>
          </w:p>
          <w:p w14:paraId="63D556D6" w14:textId="77777777" w:rsidR="00AF0644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задаје домаћи задатак у радној свесци, стр.31. Даје упутства како треба задатак урадити- да нацртају осећања на лицима са слике, а у балончићима да нацртају пиће или храну у зависности да ли осећају глад или жеђ.</w:t>
            </w:r>
          </w:p>
          <w:p w14:paraId="62AE2044" w14:textId="2B39CF60" w:rsidR="00AF0644" w:rsidRPr="002D4C0F" w:rsidRDefault="00AF0644" w:rsidP="00AF06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F0644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AF0644" w:rsidRPr="002D4C0F" w:rsidRDefault="00AF0644" w:rsidP="00AF064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AF0644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F0644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AF0644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AF0644" w:rsidRPr="003D4FED" w:rsidRDefault="00AF0644" w:rsidP="00AF06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64265"/>
    <w:multiLevelType w:val="hybridMultilevel"/>
    <w:tmpl w:val="CA048E3C"/>
    <w:lvl w:ilvl="0" w:tplc="F5ECFB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25DDB"/>
    <w:rsid w:val="00063D8E"/>
    <w:rsid w:val="000F55A8"/>
    <w:rsid w:val="0017217B"/>
    <w:rsid w:val="001846DB"/>
    <w:rsid w:val="001B6D24"/>
    <w:rsid w:val="00222BB4"/>
    <w:rsid w:val="002756B1"/>
    <w:rsid w:val="002D4C0F"/>
    <w:rsid w:val="002E2BD3"/>
    <w:rsid w:val="0030530C"/>
    <w:rsid w:val="00307924"/>
    <w:rsid w:val="003D4FED"/>
    <w:rsid w:val="0044307C"/>
    <w:rsid w:val="004C50B8"/>
    <w:rsid w:val="004D5BBA"/>
    <w:rsid w:val="004F409C"/>
    <w:rsid w:val="004F6F36"/>
    <w:rsid w:val="00537A53"/>
    <w:rsid w:val="005541D9"/>
    <w:rsid w:val="00556072"/>
    <w:rsid w:val="00556ADD"/>
    <w:rsid w:val="00644491"/>
    <w:rsid w:val="006743C4"/>
    <w:rsid w:val="006B687C"/>
    <w:rsid w:val="00745527"/>
    <w:rsid w:val="008126F8"/>
    <w:rsid w:val="009A18FF"/>
    <w:rsid w:val="009E1DA6"/>
    <w:rsid w:val="009F0726"/>
    <w:rsid w:val="00AB1BAF"/>
    <w:rsid w:val="00AC4314"/>
    <w:rsid w:val="00AF0644"/>
    <w:rsid w:val="00BD3B39"/>
    <w:rsid w:val="00BE5EA2"/>
    <w:rsid w:val="00C252AE"/>
    <w:rsid w:val="00C536CD"/>
    <w:rsid w:val="00C97D89"/>
    <w:rsid w:val="00CB7E47"/>
    <w:rsid w:val="00D001EE"/>
    <w:rsid w:val="00D114A9"/>
    <w:rsid w:val="00D90636"/>
    <w:rsid w:val="00E11A90"/>
    <w:rsid w:val="00E628CF"/>
    <w:rsid w:val="00E93E50"/>
    <w:rsid w:val="00F60143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15C80055-9CF0-41F9-A8D9-88EF9C71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7D64D-9453-4FA5-BE88-C3945289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2018-10-02T11:10:00Z</dcterms:created>
  <dcterms:modified xsi:type="dcterms:W3CDTF">2018-10-03T14:48:00Z</dcterms:modified>
</cp:coreProperties>
</file>